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AAC" w:rsidRPr="004A5AAC" w:rsidRDefault="004A5AAC" w:rsidP="004A5AA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</w:pPr>
      <w:r w:rsidRPr="004A5AAC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  <w:t>29 мая 2024 года состоялся итоговый педагогический совет "Анализ работы учреждения за 2023-2024 учебный год"</w:t>
      </w:r>
    </w:p>
    <w:p w:rsidR="004A5AAC" w:rsidRPr="004A5AAC" w:rsidRDefault="004A5AAC" w:rsidP="004A5A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4A5AAC">
        <w:rPr>
          <w:rFonts w:ascii="Arial" w:eastAsia="Times New Roman" w:hAnsi="Arial" w:cs="Arial"/>
          <w:color w:val="000000"/>
          <w:sz w:val="32"/>
          <w:szCs w:val="32"/>
        </w:rPr>
        <w:t> Были подведены итоги работы педагогического коллектива в реализации учебного годового плана, проектов, аттестации, сотрудничества с социальными партнерами, участия в конкурсах.</w:t>
      </w:r>
      <w:r w:rsidRPr="004A5AAC">
        <w:rPr>
          <w:rFonts w:ascii="Arial" w:eastAsia="Times New Roman" w:hAnsi="Arial" w:cs="Arial"/>
          <w:color w:val="000000"/>
          <w:sz w:val="32"/>
          <w:szCs w:val="32"/>
        </w:rPr>
        <w:br/>
        <w:t>Педагогическим коллективом проведена большая работа по решению поставленных задач, достигнуты определенные результаты, за которые, несомненно, можно всем вместе порадоваться.</w:t>
      </w:r>
      <w:r w:rsidRPr="004A5AAC">
        <w:rPr>
          <w:rFonts w:ascii="Arial" w:eastAsia="Times New Roman" w:hAnsi="Arial" w:cs="Arial"/>
          <w:color w:val="000000"/>
          <w:sz w:val="32"/>
          <w:szCs w:val="32"/>
        </w:rPr>
        <w:br/>
        <w:t>В нашем образовательном учреждении рождается много новых идей, и работают люди творческие, инициативные, любящие детей и свою профессию.</w:t>
      </w:r>
      <w:r w:rsidRPr="004A5AAC">
        <w:rPr>
          <w:rFonts w:ascii="Arial" w:eastAsia="Times New Roman" w:hAnsi="Arial" w:cs="Arial"/>
          <w:color w:val="000000"/>
          <w:sz w:val="32"/>
          <w:szCs w:val="32"/>
        </w:rPr>
        <w:br/>
        <w:t>Всем хорошего летнего отдыха и солнечного настроения!!!</w:t>
      </w:r>
    </w:p>
    <w:p w:rsidR="00AB4F1F" w:rsidRDefault="00AB4F1F"/>
    <w:sectPr w:rsidR="00AB4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5AAC"/>
    <w:rsid w:val="004A5AAC"/>
    <w:rsid w:val="00AB4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5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McoM</dc:creator>
  <cp:keywords/>
  <dc:description/>
  <cp:lastModifiedBy>McoM</cp:lastModifiedBy>
  <cp:revision>3</cp:revision>
  <dcterms:created xsi:type="dcterms:W3CDTF">2024-05-29T04:55:00Z</dcterms:created>
  <dcterms:modified xsi:type="dcterms:W3CDTF">2024-05-29T04:55:00Z</dcterms:modified>
</cp:coreProperties>
</file>